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259B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14893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1A0260" w14:textId="75E88C0A" w:rsidR="00F61661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Председателю</w:t>
      </w:r>
      <w:r w:rsidR="00F61661">
        <w:rPr>
          <w:rFonts w:ascii="Times New Roman" w:hAnsi="Times New Roman" w:cs="Times New Roman"/>
          <w:b/>
          <w:sz w:val="28"/>
          <w:szCs w:val="28"/>
        </w:rPr>
        <w:t> </w:t>
      </w:r>
      <w:r w:rsidRPr="00EB715D">
        <w:rPr>
          <w:rFonts w:ascii="Times New Roman" w:hAnsi="Times New Roman" w:cs="Times New Roman"/>
          <w:b/>
          <w:sz w:val="28"/>
          <w:szCs w:val="28"/>
        </w:rPr>
        <w:t>Правления-Ректору</w:t>
      </w:r>
    </w:p>
    <w:p w14:paraId="5CAE816B" w14:textId="668B0A60" w:rsidR="00EB715D" w:rsidRPr="00EB715D" w:rsidRDefault="00EB715D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НАО «</w:t>
      </w:r>
      <w:r w:rsidR="00D56B40" w:rsidRPr="00EB715D">
        <w:rPr>
          <w:rFonts w:ascii="Times New Roman" w:hAnsi="Times New Roman" w:cs="Times New Roman"/>
          <w:b/>
          <w:sz w:val="28"/>
          <w:szCs w:val="28"/>
        </w:rPr>
        <w:t xml:space="preserve">ЕНУ имени </w:t>
      </w:r>
      <w:proofErr w:type="gramStart"/>
      <w:r w:rsidR="00D56B40" w:rsidRPr="00EB715D">
        <w:rPr>
          <w:rFonts w:ascii="Times New Roman" w:hAnsi="Times New Roman" w:cs="Times New Roman"/>
          <w:b/>
          <w:sz w:val="28"/>
          <w:szCs w:val="28"/>
        </w:rPr>
        <w:t>Л.Н.</w:t>
      </w:r>
      <w:proofErr w:type="gramEnd"/>
      <w:r w:rsidR="00D56B40" w:rsidRPr="00EB715D">
        <w:rPr>
          <w:rFonts w:ascii="Times New Roman" w:hAnsi="Times New Roman" w:cs="Times New Roman"/>
          <w:b/>
          <w:sz w:val="28"/>
          <w:szCs w:val="28"/>
        </w:rPr>
        <w:t xml:space="preserve"> Гумилева</w:t>
      </w:r>
      <w:r w:rsidRPr="00EB715D">
        <w:rPr>
          <w:rFonts w:ascii="Times New Roman" w:hAnsi="Times New Roman" w:cs="Times New Roman"/>
          <w:b/>
          <w:sz w:val="28"/>
          <w:szCs w:val="28"/>
        </w:rPr>
        <w:t>»</w:t>
      </w:r>
    </w:p>
    <w:p w14:paraId="1DF23B8B" w14:textId="7F32D8A7" w:rsidR="00C851B1" w:rsidRPr="00EB715D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715D">
        <w:rPr>
          <w:rFonts w:ascii="Times New Roman" w:hAnsi="Times New Roman" w:cs="Times New Roman"/>
          <w:b/>
          <w:sz w:val="28"/>
          <w:szCs w:val="28"/>
        </w:rPr>
        <w:t>Е.Б.</w:t>
      </w:r>
      <w:proofErr w:type="gramEnd"/>
      <w:r w:rsidRPr="00EB715D">
        <w:rPr>
          <w:rFonts w:ascii="Times New Roman" w:hAnsi="Times New Roman" w:cs="Times New Roman"/>
          <w:b/>
          <w:sz w:val="28"/>
          <w:szCs w:val="28"/>
        </w:rPr>
        <w:t xml:space="preserve"> Сыдыкову</w:t>
      </w:r>
    </w:p>
    <w:p w14:paraId="70E30CA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300EF" w14:textId="77777777" w:rsidR="00C851B1" w:rsidRPr="00EB715D" w:rsidRDefault="00C851B1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7AA84" w14:textId="77777777" w:rsidR="00C83478" w:rsidRPr="00EB715D" w:rsidRDefault="00C851B1" w:rsidP="00005D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14:paraId="61D54DB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23A92" w14:textId="0DDB9F03" w:rsidR="0028432D" w:rsidRPr="00EB715D" w:rsidRDefault="00C851B1" w:rsidP="00EB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Настоящим письмом авторы гарантируют, что размещение научной статьи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Pr="00EB715D">
        <w:rPr>
          <w:rFonts w:ascii="Times New Roman" w:hAnsi="Times New Roman" w:cs="Times New Roman"/>
          <w:sz w:val="28"/>
          <w:szCs w:val="28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НАЗВАНИЕ СТАТЬИ</w:t>
      </w:r>
      <w:r w:rsidRPr="00EB715D">
        <w:rPr>
          <w:rFonts w:ascii="Times New Roman" w:hAnsi="Times New Roman" w:cs="Times New Roman"/>
          <w:sz w:val="28"/>
          <w:szCs w:val="28"/>
        </w:rPr>
        <w:t>»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(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Произведение</w:t>
      </w:r>
      <w:r w:rsidR="0079488E" w:rsidRPr="00EB715D">
        <w:rPr>
          <w:rFonts w:ascii="Times New Roman" w:hAnsi="Times New Roman" w:cs="Times New Roman"/>
          <w:sz w:val="28"/>
          <w:szCs w:val="28"/>
        </w:rPr>
        <w:t>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="00FE6C98" w:rsidRPr="00EB715D">
        <w:rPr>
          <w:rFonts w:ascii="Times New Roman" w:hAnsi="Times New Roman" w:cs="Times New Roman"/>
          <w:sz w:val="28"/>
          <w:szCs w:val="28"/>
          <w:highlight w:val="yellow"/>
        </w:rPr>
        <w:t>ФИО АВТОРА(ОВ)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 в журнале «Вестник Евразийского национальный университет имени Л.Н.</w:t>
      </w:r>
      <w:r w:rsidR="00EB715D">
        <w:rPr>
          <w:rFonts w:ascii="Times New Roman" w:hAnsi="Times New Roman" w:cs="Times New Roman"/>
          <w:sz w:val="28"/>
          <w:szCs w:val="28"/>
        </w:rPr>
        <w:t> </w:t>
      </w:r>
      <w:r w:rsidR="005A5D4D" w:rsidRPr="00EB715D">
        <w:rPr>
          <w:rFonts w:ascii="Times New Roman" w:hAnsi="Times New Roman" w:cs="Times New Roman"/>
          <w:sz w:val="28"/>
          <w:szCs w:val="28"/>
        </w:rPr>
        <w:t>Гумилева</w:t>
      </w:r>
      <w:r w:rsidR="00F76305" w:rsidRPr="00EB715D">
        <w:rPr>
          <w:rFonts w:ascii="Times New Roman" w:hAnsi="Times New Roman" w:cs="Times New Roman"/>
          <w:sz w:val="28"/>
          <w:szCs w:val="28"/>
        </w:rPr>
        <w:t>. Серия</w:t>
      </w:r>
      <w:r w:rsidR="00810DAA" w:rsidRP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A11781" w:rsidRPr="00EB715D">
        <w:rPr>
          <w:rFonts w:ascii="Times New Roman" w:hAnsi="Times New Roman" w:cs="Times New Roman"/>
          <w:sz w:val="28"/>
          <w:szCs w:val="28"/>
          <w:lang w:val="kk-KZ"/>
        </w:rPr>
        <w:t>Технические науки и технологии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» </w:t>
      </w:r>
      <w:r w:rsidR="00F76305" w:rsidRPr="00EB715D">
        <w:rPr>
          <w:rFonts w:ascii="Times New Roman" w:hAnsi="Times New Roman" w:cs="Times New Roman"/>
          <w:sz w:val="28"/>
          <w:szCs w:val="28"/>
        </w:rPr>
        <w:t xml:space="preserve">не нарушает ничьих авторских прав. </w:t>
      </w:r>
      <w:r w:rsidR="00FE6C98" w:rsidRPr="00EB715D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предоставляют издателю журнала, </w:t>
      </w:r>
      <w:r w:rsidR="00EB715D">
        <w:rPr>
          <w:rFonts w:ascii="Times New Roman" w:hAnsi="Times New Roman" w:cs="Times New Roman"/>
          <w:sz w:val="28"/>
          <w:szCs w:val="28"/>
        </w:rPr>
        <w:t>«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Евразийскому национальному университету имени </w:t>
      </w:r>
      <w:proofErr w:type="gramStart"/>
      <w:r w:rsidR="00B47F29" w:rsidRPr="00EB715D">
        <w:rPr>
          <w:rFonts w:ascii="Times New Roman" w:hAnsi="Times New Roman" w:cs="Times New Roman"/>
          <w:sz w:val="28"/>
          <w:szCs w:val="28"/>
        </w:rPr>
        <w:t>Л.Н.</w:t>
      </w:r>
      <w:proofErr w:type="gramEnd"/>
      <w:r w:rsidR="00B47F29" w:rsidRPr="00EB715D">
        <w:rPr>
          <w:rFonts w:ascii="Times New Roman" w:hAnsi="Times New Roman" w:cs="Times New Roman"/>
          <w:sz w:val="28"/>
          <w:szCs w:val="28"/>
        </w:rPr>
        <w:t xml:space="preserve"> Гумилева</w:t>
      </w:r>
      <w:r w:rsidR="00EB715D">
        <w:rPr>
          <w:rFonts w:ascii="Times New Roman" w:hAnsi="Times New Roman" w:cs="Times New Roman"/>
          <w:sz w:val="28"/>
          <w:szCs w:val="28"/>
        </w:rPr>
        <w:t>»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 на неограниченный срок исключительные права</w:t>
      </w:r>
      <w:r w:rsidR="0028432D" w:rsidRPr="00EB715D">
        <w:rPr>
          <w:rFonts w:ascii="Times New Roman" w:hAnsi="Times New Roman" w:cs="Times New Roman"/>
          <w:sz w:val="28"/>
          <w:szCs w:val="28"/>
        </w:rPr>
        <w:t>:</w:t>
      </w:r>
    </w:p>
    <w:p w14:paraId="095DC085" w14:textId="18F1C74D" w:rsidR="0028432D" w:rsidRPr="00EB715D" w:rsidRDefault="0028432D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на воспроизведение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</w:t>
      </w:r>
      <w:r w:rsidR="0081780C" w:rsidRPr="00EB715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(опубликование, обнародование, дублирование, тиражирование или иное размножение Произведения) без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ограничения тиража экземпляров,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право на распространение Произведения любым способом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FB4A52" w:rsidRPr="00EB715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B4A52" w:rsidRPr="00EB715D">
        <w:rPr>
          <w:rFonts w:ascii="Times New Roman" w:hAnsi="Times New Roman" w:cs="Times New Roman"/>
          <w:sz w:val="28"/>
          <w:szCs w:val="28"/>
        </w:rPr>
        <w:t xml:space="preserve"> этом каждый экземпляр произведения должен содержать имя </w:t>
      </w:r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автора(</w:t>
      </w:r>
      <w:proofErr w:type="spellStart"/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ов</w:t>
      </w:r>
      <w:proofErr w:type="spellEnd"/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FB4A52" w:rsidRPr="00EB715D">
        <w:rPr>
          <w:rFonts w:ascii="Times New Roman" w:hAnsi="Times New Roman" w:cs="Times New Roman"/>
          <w:sz w:val="28"/>
          <w:szCs w:val="28"/>
        </w:rPr>
        <w:t xml:space="preserve"> Произведения.</w:t>
      </w:r>
      <w:r w:rsidR="008D69C4" w:rsidRPr="00EB715D">
        <w:rPr>
          <w:rFonts w:ascii="Times New Roman" w:hAnsi="Times New Roman" w:cs="Times New Roman"/>
          <w:sz w:val="28"/>
          <w:szCs w:val="28"/>
        </w:rPr>
        <w:t>;</w:t>
      </w:r>
    </w:p>
    <w:p w14:paraId="6CAF5ABF" w14:textId="7EA9D7CA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включение в составное произведение;</w:t>
      </w:r>
    </w:p>
    <w:p w14:paraId="1E394694" w14:textId="234B6D8D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доведение до всеобщего сведения;</w:t>
      </w:r>
    </w:p>
    <w:p w14:paraId="1655528B" w14:textId="3A1E9E33" w:rsidR="00F00663" w:rsidRPr="00EB715D" w:rsidRDefault="00F00663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права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на использование метаданных 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>(название, имя автора (правообладателя), аннотации, библиографические материалы</w:t>
      </w:r>
      <w:r w:rsidR="0079488E" w:rsidRPr="00EB715D">
        <w:rPr>
          <w:rFonts w:ascii="Times New Roman" w:hAnsi="Times New Roman" w:cs="Times New Roman"/>
          <w:bCs/>
          <w:sz w:val="28"/>
          <w:szCs w:val="28"/>
        </w:rPr>
        <w:t>, полный текст Произведения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 xml:space="preserve"> и пр.) </w:t>
      </w:r>
      <w:r w:rsidR="008D69C4" w:rsidRPr="00EB715D">
        <w:rPr>
          <w:rFonts w:ascii="Times New Roman" w:hAnsi="Times New Roman" w:cs="Times New Roman"/>
          <w:sz w:val="28"/>
          <w:szCs w:val="28"/>
        </w:rPr>
        <w:t>Произведени</w:t>
      </w:r>
      <w:r w:rsidR="0079488E" w:rsidRPr="00EB715D">
        <w:rPr>
          <w:rFonts w:ascii="Times New Roman" w:hAnsi="Times New Roman" w:cs="Times New Roman"/>
          <w:sz w:val="28"/>
          <w:szCs w:val="28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 w:rsidR="001937D1" w:rsidRPr="00EB715D">
        <w:rPr>
          <w:rFonts w:ascii="Times New Roman" w:hAnsi="Times New Roman" w:cs="Times New Roman"/>
          <w:sz w:val="28"/>
          <w:szCs w:val="28"/>
        </w:rPr>
        <w:t>, в том числе полнотекстовых версий опубликованного Произведения</w:t>
      </w:r>
      <w:r w:rsidR="008D69C4" w:rsidRPr="00EB715D">
        <w:rPr>
          <w:rFonts w:ascii="Times New Roman" w:hAnsi="Times New Roman" w:cs="Times New Roman"/>
          <w:sz w:val="28"/>
          <w:szCs w:val="28"/>
        </w:rPr>
        <w:t>.</w:t>
      </w:r>
    </w:p>
    <w:p w14:paraId="624C4981" w14:textId="77777777" w:rsidR="008D69C4" w:rsidRPr="00EB715D" w:rsidRDefault="008D69C4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Территория, на которой допускается использование прав на Произведения, не ограничена.</w:t>
      </w:r>
    </w:p>
    <w:p w14:paraId="23ACBDBF" w14:textId="1B97CB7E" w:rsidR="008D69C4" w:rsidRPr="00EB715D" w:rsidRDefault="0079488E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Pr="00EB715D">
        <w:rPr>
          <w:rFonts w:ascii="Times New Roman" w:hAnsi="Times New Roman" w:cs="Times New Roman"/>
          <w:sz w:val="28"/>
          <w:szCs w:val="28"/>
        </w:rPr>
        <w:t xml:space="preserve"> также предоставляю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т </w:t>
      </w:r>
      <w:r w:rsidRPr="00EB715D">
        <w:rPr>
          <w:rFonts w:ascii="Times New Roman" w:hAnsi="Times New Roman" w:cs="Times New Roman"/>
          <w:sz w:val="28"/>
          <w:szCs w:val="28"/>
        </w:rPr>
        <w:t>издателю журнала</w:t>
      </w:r>
      <w:r w:rsidR="00B3213F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право хранения и обработки своих персональных </w:t>
      </w:r>
      <w:r w:rsidRPr="00EB715D">
        <w:rPr>
          <w:rFonts w:ascii="Times New Roman" w:hAnsi="Times New Roman" w:cs="Times New Roman"/>
          <w:sz w:val="28"/>
          <w:szCs w:val="28"/>
        </w:rPr>
        <w:t xml:space="preserve">данных без ограничения по сроку (фамилия, имя, отчество,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об образовании;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 месте работы и занимаемой должности</w:t>
      </w:r>
      <w:r w:rsidRPr="00EB715D">
        <w:rPr>
          <w:rFonts w:ascii="Times New Roman" w:hAnsi="Times New Roman" w:cs="Times New Roman"/>
          <w:sz w:val="28"/>
          <w:szCs w:val="28"/>
        </w:rPr>
        <w:t xml:space="preserve">).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</w:t>
      </w:r>
      <w:proofErr w:type="gramStart"/>
      <w:r w:rsidR="008D69C4" w:rsidRPr="00EB715D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14:paraId="34F800BC" w14:textId="29666FC0" w:rsidR="0028432D" w:rsidRPr="00EB715D" w:rsidRDefault="00BF3331" w:rsidP="00284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РК.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>соглас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на проверку Произведения на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предмет плагиата</w:t>
      </w:r>
      <w:r w:rsidR="001937D1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издателем журнала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940F68D" w14:textId="1611C100" w:rsidR="004521E4" w:rsidRDefault="00BF3331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Автор(ы)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 подтверждают, что направляемая нигде ранее не была опубликована, не направлялась и не будет направляться для опубликования в другие научные издания. </w:t>
      </w:r>
    </w:p>
    <w:p w14:paraId="4225DB44" w14:textId="4159975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10DEEC" w14:textId="1344BB2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CDBD6F" w14:textId="7F6CF46C" w:rsidR="00EB715D" w:rsidRP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15D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ФИО</w:t>
      </w:r>
    </w:p>
    <w:p w14:paraId="3C3F5949" w14:textId="77777777" w:rsidR="00F76305" w:rsidRPr="00EB715D" w:rsidRDefault="00F76305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512C18" w14:textId="77777777" w:rsidR="0081780C" w:rsidRPr="00EB715D" w:rsidRDefault="0081780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15881B" w14:textId="77777777" w:rsidR="0081780C" w:rsidRPr="00EB715D" w:rsidRDefault="00C02A3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red"/>
          <w:lang w:val="kk-KZ"/>
        </w:rPr>
        <w:t>Исп.: ФИО автора(ов)</w:t>
      </w:r>
    </w:p>
    <w:p w14:paraId="33136986" w14:textId="77777777" w:rsidR="0081780C" w:rsidRPr="00EB715D" w:rsidRDefault="00C34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*Сопроводительное письмо оформляется на официальном бланке организации и подписывается 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руководителем организации (для ВУЗов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курирующим проректором по научно-исследовательской работе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14:paraId="0AC3FAF2" w14:textId="34DAB80C" w:rsidR="0081780C" w:rsidRPr="00EB715D" w:rsidRDefault="00817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**Сопроводительное письмо авторов 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ЕНУ имени </w:t>
      </w:r>
      <w:proofErr w:type="gramStart"/>
      <w:r w:rsidRPr="00EB715D">
        <w:rPr>
          <w:rFonts w:ascii="Times New Roman" w:hAnsi="Times New Roman" w:cs="Times New Roman"/>
          <w:sz w:val="28"/>
          <w:szCs w:val="28"/>
          <w:highlight w:val="yellow"/>
        </w:rPr>
        <w:t>Л.Н.</w:t>
      </w:r>
      <w:proofErr w:type="gramEnd"/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 Гумилева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 заверяется деканом факультета.</w:t>
      </w:r>
    </w:p>
    <w:sectPr w:rsidR="0081780C" w:rsidRPr="00EB715D" w:rsidSect="0068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853"/>
    <w:multiLevelType w:val="hybridMultilevel"/>
    <w:tmpl w:val="09E63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B2A"/>
    <w:multiLevelType w:val="hybridMultilevel"/>
    <w:tmpl w:val="FB8E1718"/>
    <w:lvl w:ilvl="0" w:tplc="3F20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47E45"/>
    <w:multiLevelType w:val="hybridMultilevel"/>
    <w:tmpl w:val="879AB3D4"/>
    <w:lvl w:ilvl="0" w:tplc="3EE08B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376B"/>
    <w:multiLevelType w:val="hybridMultilevel"/>
    <w:tmpl w:val="B9849630"/>
    <w:lvl w:ilvl="0" w:tplc="22964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96775">
    <w:abstractNumId w:val="1"/>
  </w:num>
  <w:num w:numId="2" w16cid:durableId="286470678">
    <w:abstractNumId w:val="2"/>
  </w:num>
  <w:num w:numId="3" w16cid:durableId="862979532">
    <w:abstractNumId w:val="0"/>
  </w:num>
  <w:num w:numId="4" w16cid:durableId="1025133675">
    <w:abstractNumId w:val="4"/>
  </w:num>
  <w:num w:numId="5" w16cid:durableId="176934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D"/>
    <w:rsid w:val="00005DC4"/>
    <w:rsid w:val="00042796"/>
    <w:rsid w:val="000A1CAF"/>
    <w:rsid w:val="001937D1"/>
    <w:rsid w:val="0028432D"/>
    <w:rsid w:val="00326989"/>
    <w:rsid w:val="003F507B"/>
    <w:rsid w:val="00421E8D"/>
    <w:rsid w:val="004521E4"/>
    <w:rsid w:val="00454343"/>
    <w:rsid w:val="005A5D4D"/>
    <w:rsid w:val="006827F3"/>
    <w:rsid w:val="0079488E"/>
    <w:rsid w:val="00810DAA"/>
    <w:rsid w:val="0081780C"/>
    <w:rsid w:val="008D69C4"/>
    <w:rsid w:val="00A11781"/>
    <w:rsid w:val="00AB6A17"/>
    <w:rsid w:val="00B3213F"/>
    <w:rsid w:val="00B47F29"/>
    <w:rsid w:val="00B534AD"/>
    <w:rsid w:val="00BF3331"/>
    <w:rsid w:val="00C02A3C"/>
    <w:rsid w:val="00C341B4"/>
    <w:rsid w:val="00C83478"/>
    <w:rsid w:val="00C851B1"/>
    <w:rsid w:val="00D56B40"/>
    <w:rsid w:val="00EB715D"/>
    <w:rsid w:val="00EC2676"/>
    <w:rsid w:val="00EC534C"/>
    <w:rsid w:val="00ED3893"/>
    <w:rsid w:val="00F00663"/>
    <w:rsid w:val="00F61661"/>
    <w:rsid w:val="00F76305"/>
    <w:rsid w:val="00FB4A52"/>
    <w:rsid w:val="00FC00F2"/>
    <w:rsid w:val="00FE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6529"/>
  <w15:docId w15:val="{48D15FF3-35D4-4C91-90E5-BF4E27A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630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76305"/>
  </w:style>
  <w:style w:type="paragraph" w:styleId="a5">
    <w:name w:val="Document Map"/>
    <w:basedOn w:val="a"/>
    <w:link w:val="a6"/>
    <w:uiPriority w:val="99"/>
    <w:semiHidden/>
    <w:unhideWhenUsed/>
    <w:rsid w:val="0000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Каматов Руслан Муратович</cp:lastModifiedBy>
  <cp:revision>6</cp:revision>
  <cp:lastPrinted>2018-10-12T05:24:00Z</cp:lastPrinted>
  <dcterms:created xsi:type="dcterms:W3CDTF">2022-09-12T08:32:00Z</dcterms:created>
  <dcterms:modified xsi:type="dcterms:W3CDTF">2023-01-19T03:15:00Z</dcterms:modified>
</cp:coreProperties>
</file>